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7BE" w14:textId="061BFD8B" w:rsidR="000F2A4C" w:rsidRPr="00516F2C" w:rsidRDefault="00516F2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w:t>
      </w:r>
      <w:r w:rsidR="000F2A4C" w:rsidRPr="00516F2C">
        <w:rPr>
          <w:rFonts w:ascii="Times New Roman" w:eastAsia="Times New Roman" w:hAnsi="Times New Roman" w:cs="Times New Roman"/>
          <w:sz w:val="24"/>
          <w:szCs w:val="24"/>
          <w:lang w:eastAsia="fr-FR"/>
        </w:rPr>
        <w:t>Prénom] [Nom de l'expéditeur]</w:t>
      </w:r>
    </w:p>
    <w:p w14:paraId="652575A6" w14:textId="2EFC3A8E"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w:t>
      </w:r>
    </w:p>
    <w:p w14:paraId="691F446F"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6F913C13" w14:textId="77777777" w:rsidR="000F2A4C" w:rsidRPr="00516F2C" w:rsidRDefault="000F2A4C" w:rsidP="000F2A4C">
      <w:pPr>
        <w:spacing w:after="0" w:line="240" w:lineRule="auto"/>
        <w:rPr>
          <w:rFonts w:ascii="Times New Roman" w:eastAsia="Times New Roman" w:hAnsi="Times New Roman" w:cs="Times New Roman"/>
          <w:sz w:val="24"/>
          <w:szCs w:val="24"/>
          <w:lang w:eastAsia="fr-FR"/>
        </w:rPr>
      </w:pPr>
    </w:p>
    <w:p w14:paraId="31BA985E" w14:textId="77777777"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[Nom de l'employeur]</w:t>
      </w:r>
    </w:p>
    <w:p w14:paraId="5E74248A" w14:textId="6A98893A"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 du destinataire]</w:t>
      </w:r>
    </w:p>
    <w:p w14:paraId="28AAAC88" w14:textId="1C0CCED8"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509BEE7C" w14:textId="77777777" w:rsidR="00516F2C" w:rsidRPr="00516F2C" w:rsidRDefault="00516F2C" w:rsidP="00516F2C">
      <w:pPr>
        <w:spacing w:before="100" w:beforeAutospacing="1" w:after="100" w:afterAutospacing="1" w:line="240" w:lineRule="auto"/>
        <w:rPr>
          <w:rFonts w:ascii="Times New Roman" w:hAnsi="Times New Roman" w:cs="Times New Roman"/>
          <w:sz w:val="24"/>
          <w:szCs w:val="24"/>
          <w:u w:val="single"/>
        </w:rPr>
      </w:pPr>
      <w:r w:rsidRPr="00516F2C">
        <w:rPr>
          <w:rFonts w:ascii="Times New Roman" w:hAnsi="Times New Roman" w:cs="Times New Roman"/>
          <w:sz w:val="24"/>
          <w:szCs w:val="24"/>
          <w:u w:val="single"/>
        </w:rPr>
        <w:t>Lettre recommandée avec accusé de réception</w:t>
      </w:r>
    </w:p>
    <w:p w14:paraId="3267EDB7" w14:textId="3B817111" w:rsidR="00516F2C" w:rsidRDefault="00516F2C" w:rsidP="00516F2C">
      <w:pPr>
        <w:spacing w:before="100" w:beforeAutospacing="1" w:after="100" w:afterAutospacing="1" w:line="240" w:lineRule="auto"/>
        <w:rPr>
          <w:rFonts w:ascii="Times New Roman" w:hAnsi="Times New Roman" w:cs="Times New Roman"/>
          <w:sz w:val="24"/>
          <w:szCs w:val="24"/>
        </w:rPr>
      </w:pPr>
      <w:r w:rsidRPr="00516F2C">
        <w:rPr>
          <w:rFonts w:ascii="Times New Roman" w:hAnsi="Times New Roman" w:cs="Times New Roman"/>
          <w:sz w:val="24"/>
          <w:szCs w:val="24"/>
        </w:rPr>
        <w:t xml:space="preserve">Objet : Lettre de démission </w:t>
      </w:r>
    </w:p>
    <w:p w14:paraId="6FDB6C0B"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p>
    <w:p w14:paraId="2F9964C6"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Cher/Chère [nom du responsable de l'entreprise],</w:t>
      </w:r>
    </w:p>
    <w:p w14:paraId="2ABBD7BF"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Je vous adresse ce courrier pour vous informer de ma décision de démissionner de mon poste de technicienne de surface au sein de votre entreprise de propreté.</w:t>
      </w:r>
    </w:p>
    <w:p w14:paraId="03508FBC"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Je tenais à vous exprimer ma reconnaissance pour l'opportunité qui m'a été donnée de travailler au sein de votre entreprise et pour les compétences que j'ai pu acquérir grâce à cette expérience professionnelle.</w:t>
      </w:r>
    </w:p>
    <w:p w14:paraId="44A6CE80"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Malheureusement, les conditions de travail actuelles ne me permettent plus de m'épanouir pleinement dans mon travail. En effet, malgré mes années de travail acharné, mon salaire n'a pas évolué et les horaires de travail sont de plus en plus difficiles.</w:t>
      </w:r>
    </w:p>
    <w:p w14:paraId="4E4CEEFA"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Ainsi, j'ai pris la décision difficile mais nécessaire de chercher de nouvelles opportunités professionnelles.</w:t>
      </w:r>
    </w:p>
    <w:p w14:paraId="7878BB91" w14:textId="3D763FAE"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Je suis disposé(e) à remplir mon préavis de [préciser le délai de préavis conformément à votre contrat de travail].</w:t>
      </w:r>
    </w:p>
    <w:p w14:paraId="5BB514E5"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Cordialement,</w:t>
      </w:r>
    </w:p>
    <w:p w14:paraId="40A76896"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17C4B3E" w14:textId="477D585C"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 xml:space="preserve">              [Commune], le 27 janvier 2023</w:t>
      </w:r>
    </w:p>
    <w:p w14:paraId="49329550" w14:textId="035B7F0B" w:rsidR="000F2A4C" w:rsidRPr="00516F2C" w:rsidRDefault="000F2A4C" w:rsidP="000F2A4C">
      <w:pPr>
        <w:spacing w:before="100" w:beforeAutospacing="1" w:after="100" w:afterAutospacing="1" w:line="240" w:lineRule="auto"/>
        <w:jc w:val="center"/>
        <w:rPr>
          <w:rFonts w:ascii="Times New Roman" w:eastAsia="Times New Roman" w:hAnsi="Times New Roman" w:cs="Times New Roman"/>
          <w:sz w:val="48"/>
          <w:szCs w:val="48"/>
          <w:lang w:eastAsia="fr-FR"/>
        </w:rPr>
      </w:pPr>
      <w:r w:rsidRPr="00516F2C">
        <w:rPr>
          <w:rFonts w:ascii="Times New Roman" w:eastAsia="Times New Roman" w:hAnsi="Times New Roman" w:cs="Times New Roman"/>
          <w:sz w:val="48"/>
          <w:szCs w:val="48"/>
          <w:lang w:eastAsia="fr-FR"/>
        </w:rPr>
        <w:t xml:space="preserve">                                                    [Signez ici]</w:t>
      </w:r>
    </w:p>
    <w:p w14:paraId="3FB80D23" w14:textId="4FCCDE27" w:rsidR="008C08E8" w:rsidRPr="00516F2C" w:rsidRDefault="000F2A4C" w:rsidP="00516F2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[Prénom] [Nom de l'expéditeur]</w:t>
      </w:r>
    </w:p>
    <w:sectPr w:rsidR="008C08E8" w:rsidRPr="00516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70274"/>
    <w:rsid w:val="0041337D"/>
    <w:rsid w:val="00516F2C"/>
    <w:rsid w:val="008C08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194</Words>
  <Characters>1071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5</cp:revision>
  <dcterms:created xsi:type="dcterms:W3CDTF">2023-01-27T15:38:00Z</dcterms:created>
  <dcterms:modified xsi:type="dcterms:W3CDTF">2023-02-16T07:55:00Z</dcterms:modified>
</cp:coreProperties>
</file>